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8F2DE" w14:textId="77777777" w:rsidR="00420FCF" w:rsidRDefault="00C62BFC">
      <w:pPr>
        <w:spacing w:after="10" w:line="216" w:lineRule="auto"/>
        <w:ind w:left="-288" w:right="-881" w:firstLine="0"/>
        <w:jc w:val="center"/>
      </w:pPr>
      <w:r>
        <w:rPr>
          <w:noProof/>
        </w:rPr>
        <w:drawing>
          <wp:inline distT="0" distB="0" distL="0" distR="0" wp14:anchorId="6A2A2571" wp14:editId="6DEB54C9">
            <wp:extent cx="1842770" cy="5073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Grand Western Archery Society </w:t>
      </w:r>
      <w:r>
        <w:rPr>
          <w:noProof/>
        </w:rPr>
        <w:drawing>
          <wp:inline distT="0" distB="0" distL="0" distR="0" wp14:anchorId="7820A312" wp14:editId="171CD3B7">
            <wp:extent cx="1842770" cy="50736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Request form for coaching course funding </w:t>
      </w:r>
    </w:p>
    <w:p w14:paraId="0B7A0379" w14:textId="77777777" w:rsidR="00420FCF" w:rsidRDefault="00C62BFC">
      <w:pPr>
        <w:spacing w:after="0" w:line="259" w:lineRule="auto"/>
        <w:ind w:left="5222" w:right="2174" w:hanging="2279"/>
        <w:jc w:val="left"/>
      </w:pPr>
      <w:r>
        <w:rPr>
          <w:rFonts w:ascii="Times New Roman" w:eastAsia="Times New Roman" w:hAnsi="Times New Roman" w:cs="Times New Roman"/>
        </w:rPr>
        <w:t xml:space="preserve">(Please use one application form per candidate)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0488" w:type="dxa"/>
        <w:tblInd w:w="-112" w:type="dxa"/>
        <w:tblLayout w:type="fixed"/>
        <w:tblCellMar>
          <w:top w:w="3" w:type="dxa"/>
          <w:left w:w="106" w:type="dxa"/>
        </w:tblCellMar>
        <w:tblLook w:val="04A0" w:firstRow="1" w:lastRow="0" w:firstColumn="1" w:lastColumn="0" w:noHBand="0" w:noVBand="1"/>
      </w:tblPr>
      <w:tblGrid>
        <w:gridCol w:w="1950"/>
        <w:gridCol w:w="1579"/>
        <w:gridCol w:w="718"/>
        <w:gridCol w:w="1230"/>
        <w:gridCol w:w="1153"/>
        <w:gridCol w:w="574"/>
        <w:gridCol w:w="1358"/>
        <w:gridCol w:w="345"/>
        <w:gridCol w:w="156"/>
        <w:gridCol w:w="1425"/>
      </w:tblGrid>
      <w:tr w:rsidR="00420FCF" w14:paraId="5ABEC958" w14:textId="77777777" w:rsidTr="00C62BFC">
        <w:trPr>
          <w:trHeight w:val="331"/>
        </w:trPr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DBF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Course details </w:t>
            </w:r>
          </w:p>
        </w:tc>
      </w:tr>
      <w:tr w:rsidR="00C62BFC" w14:paraId="53186E95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1074" w14:textId="77777777" w:rsidR="00420FCF" w:rsidRDefault="00C62BFC">
            <w:pPr>
              <w:spacing w:after="0" w:line="259" w:lineRule="auto"/>
              <w:ind w:left="0" w:right="1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Number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2A06" w14:textId="77777777" w:rsidR="00420FCF" w:rsidRDefault="00C62BFC">
            <w:pPr>
              <w:spacing w:after="0" w:line="259" w:lineRule="auto"/>
              <w:ind w:left="0" w:right="10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Organiser 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19FF" w14:textId="77777777" w:rsidR="00420FCF" w:rsidRDefault="00C62BFC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Venue 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221B" w14:textId="77777777" w:rsidR="00420FCF" w:rsidRDefault="00C62BFC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Cost £ 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30D1" w14:textId="77777777" w:rsidR="00420FCF" w:rsidRDefault="00C62BFC">
            <w:pPr>
              <w:spacing w:after="0" w:line="259" w:lineRule="auto"/>
              <w:ind w:left="8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Completion date </w:t>
            </w:r>
          </w:p>
        </w:tc>
      </w:tr>
      <w:tr w:rsidR="00C62BFC" w14:paraId="015B4179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0EF" w14:textId="77777777" w:rsidR="00420FCF" w:rsidRDefault="00420FCF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  <w:p w14:paraId="6B572DDB" w14:textId="3C2AC36D" w:rsidR="006B1571" w:rsidRPr="00C62BFC" w:rsidRDefault="006B1571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1B3" w14:textId="52D7CEF1" w:rsidR="00420FCF" w:rsidRPr="00C62BFC" w:rsidRDefault="00420FCF">
            <w:pPr>
              <w:spacing w:after="0" w:line="259" w:lineRule="auto"/>
              <w:ind w:left="0" w:right="47" w:firstLine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C4E" w14:textId="28BF6D7B" w:rsidR="00420FCF" w:rsidRPr="00C62BFC" w:rsidRDefault="00420FCF">
            <w:pPr>
              <w:spacing w:after="0" w:line="259" w:lineRule="auto"/>
              <w:ind w:left="0" w:right="40" w:firstLine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C9F2" w14:textId="79901D42" w:rsidR="00420FCF" w:rsidRPr="00C62BFC" w:rsidRDefault="00420FCF">
            <w:pPr>
              <w:spacing w:after="0" w:line="259" w:lineRule="auto"/>
              <w:ind w:left="0" w:right="45" w:firstLine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54CE" w14:textId="6D192AE9" w:rsidR="00420FCF" w:rsidRPr="00C62BFC" w:rsidRDefault="00420FCF" w:rsidP="00EA06AD">
            <w:pPr>
              <w:spacing w:after="0" w:line="259" w:lineRule="auto"/>
              <w:ind w:left="0" w:right="47" w:firstLine="0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420FCF" w14:paraId="79F062B5" w14:textId="77777777" w:rsidTr="00C62BFC">
        <w:trPr>
          <w:trHeight w:val="326"/>
        </w:trPr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23F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Child protection course </w:t>
            </w:r>
          </w:p>
        </w:tc>
      </w:tr>
      <w:tr w:rsidR="00420FCF" w14:paraId="077EDB19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AB76" w14:textId="77777777" w:rsidR="00420FCF" w:rsidRDefault="00C62BFC">
            <w:pPr>
              <w:spacing w:after="0" w:line="259" w:lineRule="auto"/>
              <w:ind w:left="37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Course provider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6BD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Cost £ </w:t>
            </w:r>
          </w:p>
        </w:tc>
        <w:tc>
          <w:tcPr>
            <w:tcW w:w="69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D555" w14:textId="6DEA73F4" w:rsidR="00420FCF" w:rsidRDefault="00420FCF">
            <w:pPr>
              <w:spacing w:after="0" w:line="259" w:lineRule="auto"/>
              <w:ind w:left="0" w:right="41" w:firstLine="0"/>
              <w:jc w:val="center"/>
            </w:pPr>
          </w:p>
        </w:tc>
      </w:tr>
      <w:tr w:rsidR="00420FCF" w14:paraId="344EC01B" w14:textId="77777777" w:rsidTr="00C62BFC">
        <w:trPr>
          <w:trHeight w:val="33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10EC" w14:textId="363FB396" w:rsidR="006B1571" w:rsidRPr="00C62BFC" w:rsidRDefault="006B1571" w:rsidP="006B1571">
            <w:pPr>
              <w:spacing w:after="0" w:line="259" w:lineRule="auto"/>
              <w:ind w:left="0" w:right="51" w:firstLine="0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F91A" w14:textId="460E8278" w:rsidR="00420FCF" w:rsidRPr="00C62BFC" w:rsidRDefault="00420FCF">
            <w:pPr>
              <w:spacing w:after="0" w:line="259" w:lineRule="auto"/>
              <w:ind w:left="0" w:right="48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695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4110" w14:textId="77777777" w:rsidR="00420FCF" w:rsidRDefault="00420FCF">
            <w:pPr>
              <w:spacing w:after="160" w:line="259" w:lineRule="auto"/>
              <w:ind w:left="0" w:firstLine="0"/>
              <w:jc w:val="left"/>
            </w:pPr>
          </w:p>
        </w:tc>
      </w:tr>
      <w:tr w:rsidR="00420FCF" w14:paraId="65747EA6" w14:textId="77777777" w:rsidTr="00C62BFC">
        <w:trPr>
          <w:trHeight w:val="326"/>
        </w:trPr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959D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Candidate details </w:t>
            </w:r>
          </w:p>
        </w:tc>
      </w:tr>
      <w:tr w:rsidR="00C62BFC" w14:paraId="0A9D707C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A59C" w14:textId="77777777" w:rsidR="00420FCF" w:rsidRDefault="00C62BFC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1C73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AGB number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4C41" w14:textId="77777777" w:rsidR="00420FCF" w:rsidRDefault="00C62BFC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Address 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49B4" w14:textId="77777777" w:rsidR="00420FCF" w:rsidRDefault="00C62BFC">
            <w:pPr>
              <w:spacing w:after="0" w:line="259" w:lineRule="auto"/>
              <w:ind w:left="0" w:right="10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467" w14:textId="77777777" w:rsidR="00420FCF" w:rsidRDefault="00C62BFC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Phone </w:t>
            </w:r>
          </w:p>
        </w:tc>
      </w:tr>
      <w:tr w:rsidR="00C62BFC" w14:paraId="1C338D84" w14:textId="77777777" w:rsidTr="00C62BFC">
        <w:trPr>
          <w:trHeight w:val="64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8FE" w14:textId="1A7E2F9C" w:rsidR="00420FCF" w:rsidRPr="00C62BFC" w:rsidRDefault="00420FCF" w:rsidP="00C62BFC">
            <w:pPr>
              <w:spacing w:after="0" w:line="259" w:lineRule="auto"/>
              <w:ind w:left="0" w:right="51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669C" w14:textId="3CDA3709" w:rsidR="00420FCF" w:rsidRPr="00C62BFC" w:rsidRDefault="00420FCF" w:rsidP="00C62BFC">
            <w:pPr>
              <w:spacing w:after="0" w:line="259" w:lineRule="auto"/>
              <w:ind w:left="0" w:right="48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C73" w14:textId="7A12C345" w:rsidR="00420FCF" w:rsidRPr="00C62BFC" w:rsidRDefault="00420FCF" w:rsidP="00C62BFC">
            <w:pPr>
              <w:spacing w:after="0" w:line="259" w:lineRule="auto"/>
              <w:ind w:left="0" w:right="40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D014" w14:textId="3DC2ED34" w:rsidR="00420FCF" w:rsidRPr="00EA06AD" w:rsidRDefault="00420FCF">
            <w:pPr>
              <w:spacing w:after="0" w:line="259" w:lineRule="auto"/>
              <w:ind w:left="0" w:right="44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A56" w14:textId="35B00BD6" w:rsidR="00420FCF" w:rsidRPr="00EA06AD" w:rsidRDefault="00420FCF" w:rsidP="00C62BFC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0FCF" w14:paraId="48BAB42C" w14:textId="77777777" w:rsidTr="00C62BFC">
        <w:trPr>
          <w:trHeight w:val="326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43E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Sponsorship </w:t>
            </w:r>
          </w:p>
        </w:tc>
        <w:tc>
          <w:tcPr>
            <w:tcW w:w="6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3659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BFC" w14:paraId="51F1FEC5" w14:textId="77777777" w:rsidTr="00C62BFC">
        <w:trPr>
          <w:trHeight w:val="33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D809" w14:textId="77777777" w:rsidR="00420FCF" w:rsidRDefault="00C62BFC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D8D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Position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DA40" w14:textId="77777777" w:rsidR="00420FCF" w:rsidRDefault="00C62BFC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Phone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B3A7" w14:textId="77777777" w:rsidR="00420FCF" w:rsidRDefault="00C62BFC">
            <w:pPr>
              <w:spacing w:after="0" w:line="259" w:lineRule="auto"/>
              <w:ind w:left="5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Financial support £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BE72" w14:textId="77777777" w:rsidR="00420FCF" w:rsidRDefault="00C62BFC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Signature </w:t>
            </w:r>
          </w:p>
        </w:tc>
      </w:tr>
      <w:tr w:rsidR="00C62BFC" w14:paraId="09C91F37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FDC" w14:textId="77777777" w:rsidR="00420FCF" w:rsidRDefault="00C62BF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A206" w14:textId="77777777" w:rsidR="00420FCF" w:rsidRDefault="00C62BFC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979F" w14:textId="77777777" w:rsidR="00420FCF" w:rsidRDefault="00C62BFC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87A1" w14:textId="77777777" w:rsidR="00420FCF" w:rsidRDefault="00C62BFC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EF4D" w14:textId="77777777" w:rsidR="00420FCF" w:rsidRDefault="00C62BFC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0FCF" w14:paraId="18771DCB" w14:textId="77777777" w:rsidTr="00C62BFC">
        <w:trPr>
          <w:trHeight w:val="326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23FA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Club  </w:t>
            </w:r>
          </w:p>
        </w:tc>
        <w:tc>
          <w:tcPr>
            <w:tcW w:w="6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DAA0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BFC" w14:paraId="1564FE7D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BD47" w14:textId="77777777" w:rsidR="00420FCF" w:rsidRDefault="00C62BFC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00A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Position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F1E7" w14:textId="77777777" w:rsidR="00420FCF" w:rsidRDefault="00C62BFC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Phone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15B2" w14:textId="77777777" w:rsidR="00420FCF" w:rsidRDefault="00C62BFC">
            <w:pPr>
              <w:spacing w:after="0" w:line="259" w:lineRule="auto"/>
              <w:ind w:left="3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Financial Support £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FAEC" w14:textId="77777777" w:rsidR="00420FCF" w:rsidRDefault="00C62BFC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Signature </w:t>
            </w:r>
          </w:p>
        </w:tc>
      </w:tr>
      <w:tr w:rsidR="00C62BFC" w14:paraId="4FD850BE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B136" w14:textId="1754D8F3" w:rsidR="00420FCF" w:rsidRPr="00C62BFC" w:rsidRDefault="00420FCF">
            <w:pPr>
              <w:spacing w:after="0" w:line="259" w:lineRule="auto"/>
              <w:ind w:left="0" w:right="51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6078" w14:textId="7BF8EACE" w:rsidR="00420FCF" w:rsidRPr="00C62BFC" w:rsidRDefault="00420FCF">
            <w:pPr>
              <w:spacing w:after="0" w:line="259" w:lineRule="auto"/>
              <w:ind w:left="0" w:right="48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E577" w14:textId="01B44648" w:rsidR="00420FCF" w:rsidRPr="00C62BFC" w:rsidRDefault="00420FCF">
            <w:pPr>
              <w:spacing w:after="0" w:line="259" w:lineRule="auto"/>
              <w:ind w:left="0" w:right="40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C21A" w14:textId="5B55B2AC" w:rsidR="00420FCF" w:rsidRPr="00C62BFC" w:rsidRDefault="00420FCF">
            <w:pPr>
              <w:spacing w:after="0" w:line="259" w:lineRule="auto"/>
              <w:ind w:left="0" w:right="44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17F1" w14:textId="75F53741" w:rsidR="00420FCF" w:rsidRPr="00C62BFC" w:rsidRDefault="00420FCF">
            <w:pPr>
              <w:spacing w:after="0" w:line="259" w:lineRule="auto"/>
              <w:ind w:left="0" w:right="49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420FCF" w14:paraId="35A21318" w14:textId="77777777" w:rsidTr="00C62BFC">
        <w:trPr>
          <w:trHeight w:val="331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5AD9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County </w:t>
            </w:r>
          </w:p>
        </w:tc>
        <w:tc>
          <w:tcPr>
            <w:tcW w:w="6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F7CC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BFC" w14:paraId="20125D0C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4C39" w14:textId="77777777" w:rsidR="00420FCF" w:rsidRDefault="00C62BFC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EBA4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Position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D09D" w14:textId="77777777" w:rsidR="00420FCF" w:rsidRDefault="00C62BFC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Phone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EF4C" w14:textId="77777777" w:rsidR="00420FCF" w:rsidRDefault="00C62BFC">
            <w:pPr>
              <w:spacing w:after="0" w:line="259" w:lineRule="auto"/>
              <w:ind w:left="3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Financial Support £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35C3" w14:textId="77777777" w:rsidR="00420FCF" w:rsidRDefault="00C62BFC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Signature </w:t>
            </w:r>
          </w:p>
        </w:tc>
      </w:tr>
      <w:tr w:rsidR="00C62BFC" w14:paraId="72BB07F3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BB7" w14:textId="32BDAFA6" w:rsidR="00420FCF" w:rsidRPr="00C62BFC" w:rsidRDefault="00420FCF">
            <w:pPr>
              <w:spacing w:after="0" w:line="259" w:lineRule="auto"/>
              <w:ind w:left="0" w:right="51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6AD3" w14:textId="12146043" w:rsidR="00420FCF" w:rsidRPr="00C62BFC" w:rsidRDefault="00420FCF">
            <w:pPr>
              <w:spacing w:after="0" w:line="259" w:lineRule="auto"/>
              <w:ind w:left="0" w:right="48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F780" w14:textId="68229754" w:rsidR="00420FCF" w:rsidRPr="00C62BFC" w:rsidRDefault="00420FCF">
            <w:pPr>
              <w:spacing w:after="0" w:line="259" w:lineRule="auto"/>
              <w:ind w:left="0" w:right="40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A9F" w14:textId="67D16BD4" w:rsidR="00420FCF" w:rsidRPr="00C62BFC" w:rsidRDefault="00420FCF">
            <w:pPr>
              <w:spacing w:after="0" w:line="259" w:lineRule="auto"/>
              <w:ind w:left="0" w:right="44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B42D" w14:textId="2D13B347" w:rsidR="00420FCF" w:rsidRPr="00C62BFC" w:rsidRDefault="00420FCF">
            <w:pPr>
              <w:spacing w:after="0" w:line="259" w:lineRule="auto"/>
              <w:ind w:left="0" w:right="49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420FCF" w14:paraId="4A39B83E" w14:textId="77777777" w:rsidTr="00C62BFC">
        <w:trPr>
          <w:trHeight w:val="326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ACF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Region </w:t>
            </w:r>
          </w:p>
        </w:tc>
        <w:tc>
          <w:tcPr>
            <w:tcW w:w="6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EF79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BFC" w14:paraId="2C140BAD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0B6" w14:textId="77777777" w:rsidR="00420FCF" w:rsidRDefault="00C62BFC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05F4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Position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588E" w14:textId="77777777" w:rsidR="00420FCF" w:rsidRDefault="00C62BFC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Phone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D2E" w14:textId="77777777" w:rsidR="00420FCF" w:rsidRDefault="00C62BFC">
            <w:pPr>
              <w:spacing w:after="0" w:line="259" w:lineRule="auto"/>
              <w:ind w:left="3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Financial Support £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8D07" w14:textId="77777777" w:rsidR="00420FCF" w:rsidRDefault="00C62BFC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Signature </w:t>
            </w:r>
          </w:p>
        </w:tc>
      </w:tr>
      <w:tr w:rsidR="00C62BFC" w14:paraId="46E25032" w14:textId="77777777" w:rsidTr="00C62BFC">
        <w:trPr>
          <w:trHeight w:val="33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C64A" w14:textId="77777777" w:rsidR="00420FCF" w:rsidRPr="00C62BFC" w:rsidRDefault="00C62BFC">
            <w:pPr>
              <w:spacing w:after="0" w:line="259" w:lineRule="auto"/>
              <w:ind w:left="0" w:right="51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62BFC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193" w14:textId="77777777" w:rsidR="00420FCF" w:rsidRPr="00C62BFC" w:rsidRDefault="00C62BFC">
            <w:pPr>
              <w:spacing w:after="0" w:line="259" w:lineRule="auto"/>
              <w:ind w:left="0" w:right="48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62BFC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32F" w14:textId="77777777" w:rsidR="00420FCF" w:rsidRPr="00C62BFC" w:rsidRDefault="00C62BFC">
            <w:pPr>
              <w:spacing w:after="0" w:line="259" w:lineRule="auto"/>
              <w:ind w:left="0" w:right="40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62BFC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19A9" w14:textId="32084DD2" w:rsidR="00420FCF" w:rsidRPr="00C62BFC" w:rsidRDefault="00420FCF">
            <w:pPr>
              <w:spacing w:after="0" w:line="259" w:lineRule="auto"/>
              <w:ind w:left="0" w:right="44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3E56" w14:textId="77777777" w:rsidR="00420FCF" w:rsidRPr="00C62BFC" w:rsidRDefault="00C62BFC">
            <w:pPr>
              <w:spacing w:after="0" w:line="259" w:lineRule="auto"/>
              <w:ind w:left="0" w:right="49"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62BFC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</w:p>
        </w:tc>
      </w:tr>
      <w:tr w:rsidR="00420FCF" w14:paraId="60CF1C3A" w14:textId="77777777" w:rsidTr="00C62BFC">
        <w:trPr>
          <w:trHeight w:val="326"/>
        </w:trPr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57AA" w14:textId="77777777" w:rsidR="00420FCF" w:rsidRDefault="00C62BFC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Payment details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(Cheque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BACS)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20FCF" w14:paraId="7CB7799A" w14:textId="77777777" w:rsidTr="00C62BFC">
        <w:trPr>
          <w:trHeight w:val="960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C680" w14:textId="77777777" w:rsidR="00420FCF" w:rsidRDefault="00C62BFC">
            <w:pPr>
              <w:spacing w:after="16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1DBF6A" w14:textId="77777777" w:rsidR="00420FCF" w:rsidRDefault="00C62BFC">
            <w:pPr>
              <w:spacing w:after="16" w:line="259" w:lineRule="auto"/>
              <w:ind w:left="44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Cheque payable </w:t>
            </w:r>
          </w:p>
          <w:p w14:paraId="11453814" w14:textId="77777777" w:rsidR="00420FCF" w:rsidRDefault="00C62BFC">
            <w:pPr>
              <w:spacing w:after="0" w:line="259" w:lineRule="auto"/>
              <w:ind w:left="0" w:right="1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to: </w:t>
            </w:r>
          </w:p>
          <w:p w14:paraId="27850067" w14:textId="77777777" w:rsidR="00420FCF" w:rsidRDefault="00C62BFC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(mark x in appropriate box)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E8B" w14:textId="77777777" w:rsidR="00420FCF" w:rsidRDefault="00C62BFC">
            <w:pPr>
              <w:spacing w:after="16" w:line="259" w:lineRule="auto"/>
              <w:ind w:left="398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Candidate     </w:t>
            </w:r>
          </w:p>
          <w:p w14:paraId="5E052D24" w14:textId="77777777" w:rsidR="00420FCF" w:rsidRDefault="00C62B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(using candidate address)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1A555" w14:textId="77777777" w:rsidR="00420FCF" w:rsidRDefault="00C62BFC">
            <w:pPr>
              <w:spacing w:after="16" w:line="259" w:lineRule="auto"/>
              <w:ind w:left="0" w:right="828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Club              </w:t>
            </w:r>
          </w:p>
          <w:p w14:paraId="5F506CE4" w14:textId="77777777" w:rsidR="00420FCF" w:rsidRDefault="00C62B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(using club name above)  </w:t>
            </w:r>
          </w:p>
        </w:tc>
        <w:tc>
          <w:tcPr>
            <w:tcW w:w="5011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6E5DD1" w14:textId="77777777" w:rsidR="00420FCF" w:rsidRDefault="00C62BFC">
            <w:pPr>
              <w:spacing w:after="0" w:line="273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BACS online payment (if you wish to receive payment via online banking, please </w:t>
            </w:r>
          </w:p>
          <w:p w14:paraId="4411DF7C" w14:textId="77777777" w:rsidR="00420FCF" w:rsidRDefault="00C62BFC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provide details below) </w:t>
            </w:r>
          </w:p>
        </w:tc>
      </w:tr>
      <w:tr w:rsidR="00EA06AD" w14:paraId="679CD1E7" w14:textId="77777777" w:rsidTr="00C62BFC">
        <w:trPr>
          <w:trHeight w:val="331"/>
        </w:trPr>
        <w:tc>
          <w:tcPr>
            <w:tcW w:w="1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0F5D1" w14:textId="77777777" w:rsidR="00420FCF" w:rsidRDefault="00420F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29EA" w14:textId="039E34F4" w:rsidR="00420FCF" w:rsidRPr="00C62BFC" w:rsidRDefault="00C62BFC" w:rsidP="00C62BFC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b/>
                <w:bCs/>
              </w:rPr>
            </w:pPr>
            <w:r w:rsidRPr="00C62BFC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BF1C9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C7AEEB" w14:textId="77777777" w:rsidR="00420FCF" w:rsidRDefault="00C62BFC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Name 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53CC" w14:textId="77777777" w:rsidR="00420FCF" w:rsidRDefault="00C62BFC">
            <w:pPr>
              <w:spacing w:after="0" w:line="259" w:lineRule="auto"/>
              <w:ind w:left="4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Account No.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E91" w14:textId="77777777" w:rsidR="00420FCF" w:rsidRDefault="00C62BFC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Sort code </w:t>
            </w:r>
          </w:p>
        </w:tc>
      </w:tr>
      <w:tr w:rsidR="00EA06AD" w14:paraId="0B0D569A" w14:textId="77777777" w:rsidTr="00C62BFC">
        <w:trPr>
          <w:trHeight w:val="326"/>
        </w:trPr>
        <w:tc>
          <w:tcPr>
            <w:tcW w:w="1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71B9" w14:textId="77777777" w:rsidR="00420FCF" w:rsidRDefault="00420F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8D3E" w14:textId="77777777" w:rsidR="00420FCF" w:rsidRDefault="00420F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E73E7E" w14:textId="77777777" w:rsidR="00420FCF" w:rsidRDefault="00420F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BE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18F2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A2E1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0FCF" w14:paraId="763276B0" w14:textId="77777777" w:rsidTr="00C62BFC">
        <w:trPr>
          <w:trHeight w:val="326"/>
        </w:trPr>
        <w:tc>
          <w:tcPr>
            <w:tcW w:w="104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02A7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Administration details for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GWAS use only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0FCF" w14:paraId="5CBC9E73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3CB8" w14:textId="77777777" w:rsidR="00420FCF" w:rsidRDefault="00C62BFC">
            <w:pPr>
              <w:spacing w:after="0" w:line="259" w:lineRule="auto"/>
              <w:ind w:left="5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Cheque number </w:t>
            </w:r>
          </w:p>
        </w:tc>
        <w:tc>
          <w:tcPr>
            <w:tcW w:w="3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1F34" w14:textId="77777777" w:rsidR="00420FCF" w:rsidRDefault="00C62BFC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Date posted </w:t>
            </w:r>
          </w:p>
        </w:tc>
        <w:tc>
          <w:tcPr>
            <w:tcW w:w="50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F37" w14:textId="77777777" w:rsidR="00420FCF" w:rsidRDefault="00C62BFC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0FCF" w14:paraId="7144DD05" w14:textId="77777777" w:rsidTr="00C62BFC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8A27" w14:textId="77777777" w:rsidR="00420FCF" w:rsidRDefault="00C62BF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4FB" w14:textId="77777777" w:rsidR="00420FCF" w:rsidRDefault="00C62BFC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80B9" w14:textId="77777777" w:rsidR="00420FCF" w:rsidRDefault="00420FCF">
            <w:pPr>
              <w:spacing w:after="160" w:line="259" w:lineRule="auto"/>
              <w:ind w:left="0" w:firstLine="0"/>
              <w:jc w:val="left"/>
            </w:pPr>
          </w:p>
        </w:tc>
      </w:tr>
      <w:tr w:rsidR="00420FCF" w14:paraId="7C03B1A9" w14:textId="77777777" w:rsidTr="00C62BFC">
        <w:trPr>
          <w:trHeight w:val="135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F895" w14:textId="091E164A" w:rsidR="00420FCF" w:rsidRDefault="00C62BFC" w:rsidP="00EA06AD">
            <w:pPr>
              <w:spacing w:after="0" w:line="280" w:lineRule="auto"/>
              <w:ind w:left="0" w:firstLine="0"/>
              <w:jc w:val="center"/>
            </w:pPr>
            <w:r>
              <w:rPr>
                <w:sz w:val="16"/>
              </w:rPr>
              <w:t>Notes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reasons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rejection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Club,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Region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 w:rsidR="00EA06AD">
              <w:rPr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6836" w14:textId="77777777" w:rsidR="00420FCF" w:rsidRDefault="00C62BFC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4C39CA0" w14:textId="77777777" w:rsidR="00420FCF" w:rsidRDefault="00C62BFC" w:rsidP="00C62BFC">
      <w:pPr>
        <w:spacing w:after="26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1AD4320" w14:textId="77777777" w:rsidR="00EA06AD" w:rsidRDefault="00C62BFC" w:rsidP="00C62BFC">
      <w:pPr>
        <w:spacing w:after="34" w:line="240" w:lineRule="auto"/>
        <w:jc w:val="left"/>
      </w:pPr>
      <w:r>
        <w:t>Once</w:t>
      </w:r>
      <w:r w:rsidR="00EA06AD">
        <w:t xml:space="preserve"> </w:t>
      </w:r>
      <w:r>
        <w:t>this</w:t>
      </w:r>
      <w:r w:rsidR="00EA06AD">
        <w:t xml:space="preserve"> </w:t>
      </w:r>
      <w:r>
        <w:t>form</w:t>
      </w:r>
      <w:r w:rsidR="00EA06AD">
        <w:t xml:space="preserve"> </w:t>
      </w:r>
      <w:r>
        <w:t>has</w:t>
      </w:r>
      <w:r w:rsidR="00EA06AD">
        <w:t xml:space="preserve"> </w:t>
      </w:r>
      <w:r>
        <w:t>been</w:t>
      </w:r>
      <w:r w:rsidR="00EA06AD">
        <w:t xml:space="preserve"> </w:t>
      </w:r>
      <w:r>
        <w:t>completed</w:t>
      </w:r>
      <w:r w:rsidR="00EA06AD">
        <w:t xml:space="preserve"> </w:t>
      </w:r>
      <w:r>
        <w:t>by</w:t>
      </w:r>
      <w:r w:rsidR="00EA06AD">
        <w:t xml:space="preserve"> </w:t>
      </w:r>
      <w:r>
        <w:t>your</w:t>
      </w:r>
      <w:r w:rsidR="00EA06AD">
        <w:t xml:space="preserve"> </w:t>
      </w:r>
      <w:r>
        <w:t>club</w:t>
      </w:r>
      <w:r w:rsidR="00EA06AD">
        <w:t xml:space="preserve"> </w:t>
      </w:r>
      <w:r>
        <w:t>(if</w:t>
      </w:r>
      <w:r>
        <w:tab/>
        <w:t>applicable)</w:t>
      </w:r>
      <w:r w:rsidR="00EA06AD">
        <w:t xml:space="preserve"> </w:t>
      </w:r>
      <w:r>
        <w:t>and</w:t>
      </w:r>
      <w:r w:rsidR="00EA06AD">
        <w:t xml:space="preserve"> </w:t>
      </w:r>
      <w:r>
        <w:t>county,</w:t>
      </w:r>
      <w:r w:rsidR="00EA06AD">
        <w:t xml:space="preserve"> </w:t>
      </w:r>
      <w:r>
        <w:t>please</w:t>
      </w:r>
      <w:r w:rsidR="00EA06AD">
        <w:t xml:space="preserve"> </w:t>
      </w:r>
      <w:r>
        <w:t>Email</w:t>
      </w:r>
      <w:r w:rsidR="00EA06AD">
        <w:t xml:space="preserve"> </w:t>
      </w:r>
      <w:r>
        <w:t>to:</w:t>
      </w:r>
      <w:r w:rsidR="00EA06AD">
        <w:t xml:space="preserve"> </w:t>
      </w:r>
      <w:r>
        <w:t>coaching@gwas.org.uk</w:t>
      </w:r>
    </w:p>
    <w:p w14:paraId="6E6C1505" w14:textId="77777777" w:rsidR="00EA06AD" w:rsidRDefault="00C62BFC" w:rsidP="00C62BFC">
      <w:pPr>
        <w:spacing w:after="26" w:line="240" w:lineRule="auto"/>
        <w:ind w:left="0" w:firstLine="0"/>
        <w:jc w:val="left"/>
      </w:pPr>
      <w:r>
        <w:t>Post</w:t>
      </w:r>
      <w:r w:rsidR="00EA06AD">
        <w:t xml:space="preserve"> </w:t>
      </w:r>
      <w:r>
        <w:t>to:</w:t>
      </w:r>
      <w:r w:rsidR="00EA06AD">
        <w:t xml:space="preserve"> </w:t>
      </w:r>
      <w:r>
        <w:t>Lizzy</w:t>
      </w:r>
      <w:r w:rsidR="00EA06AD">
        <w:t xml:space="preserve"> </w:t>
      </w:r>
      <w:r>
        <w:t>Rees,</w:t>
      </w:r>
      <w:r w:rsidR="00EA06AD">
        <w:t xml:space="preserve"> </w:t>
      </w:r>
      <w:r>
        <w:t>Firbank,</w:t>
      </w:r>
      <w:r w:rsidR="00EA06AD">
        <w:t xml:space="preserve"> </w:t>
      </w:r>
      <w:r>
        <w:t>Water</w:t>
      </w:r>
      <w:r w:rsidR="00EA06AD">
        <w:t xml:space="preserve"> </w:t>
      </w:r>
      <w:r>
        <w:t>ST,</w:t>
      </w:r>
      <w:r w:rsidR="00EA06AD">
        <w:t xml:space="preserve"> </w:t>
      </w:r>
      <w:r>
        <w:t>Mere,</w:t>
      </w:r>
      <w:r w:rsidR="00EA06AD">
        <w:t xml:space="preserve"> </w:t>
      </w:r>
      <w:r>
        <w:t>Wiltshire,</w:t>
      </w:r>
      <w:r w:rsidR="00EA06AD">
        <w:t xml:space="preserve"> </w:t>
      </w:r>
      <w:r>
        <w:t>BA12</w:t>
      </w:r>
      <w:r w:rsidR="00EA06AD">
        <w:t xml:space="preserve"> </w:t>
      </w:r>
      <w:r>
        <w:t>6DY</w:t>
      </w:r>
    </w:p>
    <w:p w14:paraId="6C62EE10" w14:textId="49346900" w:rsidR="00420FCF" w:rsidRDefault="00C62BFC" w:rsidP="00C62BFC">
      <w:r>
        <w:tab/>
      </w:r>
    </w:p>
    <w:p w14:paraId="2A53C144" w14:textId="77777777" w:rsidR="00420FCF" w:rsidRDefault="00C62BFC">
      <w:pPr>
        <w:spacing w:after="0" w:line="259" w:lineRule="auto"/>
        <w:ind w:left="0" w:firstLine="0"/>
        <w:jc w:val="left"/>
      </w:pPr>
      <w:r>
        <w:rPr>
          <w:sz w:val="20"/>
        </w:rPr>
        <w:tab/>
      </w:r>
    </w:p>
    <w:sectPr w:rsidR="00420FCF" w:rsidSect="001862FE">
      <w:pgSz w:w="11900" w:h="16840"/>
      <w:pgMar w:top="416" w:right="1434" w:bottom="709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2388B"/>
    <w:multiLevelType w:val="hybridMultilevel"/>
    <w:tmpl w:val="CAE8D78E"/>
    <w:lvl w:ilvl="0" w:tplc="1EB2069C">
      <w:start w:val="1"/>
      <w:numFmt w:val="bullet"/>
      <w:lvlText w:val="•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C8BC6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2AE98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6632A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8004A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63988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807A4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3A4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6F582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C12E1"/>
    <w:multiLevelType w:val="hybridMultilevel"/>
    <w:tmpl w:val="01E4C65C"/>
    <w:lvl w:ilvl="0" w:tplc="55E4A4F8">
      <w:start w:val="1"/>
      <w:numFmt w:val="bullet"/>
      <w:lvlText w:val="•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4DDD0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EE90C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A62C6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86FA4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21778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AD586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02112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09372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E1BFE"/>
    <w:multiLevelType w:val="hybridMultilevel"/>
    <w:tmpl w:val="455EA8C2"/>
    <w:lvl w:ilvl="0" w:tplc="C7EAD9B8">
      <w:start w:val="1"/>
      <w:numFmt w:val="bullet"/>
      <w:lvlText w:val="•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9B3C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A247C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4F036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47D48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02022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00D0E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E9F38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80D3E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581300">
    <w:abstractNumId w:val="2"/>
  </w:num>
  <w:num w:numId="2" w16cid:durableId="701979613">
    <w:abstractNumId w:val="1"/>
  </w:num>
  <w:num w:numId="3" w16cid:durableId="139207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F"/>
    <w:rsid w:val="001862FE"/>
    <w:rsid w:val="00420FCF"/>
    <w:rsid w:val="006B1571"/>
    <w:rsid w:val="00AF3D55"/>
    <w:rsid w:val="00C62BFC"/>
    <w:rsid w:val="00E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9D12"/>
  <w15:docId w15:val="{9D246A9A-ACE9-4429-A08F-9A17302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19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A0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GWAS grant form 2018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GWAS grant form 2018</dc:title>
  <dc:subject/>
  <dc:creator>Tim Jackson</dc:creator>
  <cp:keywords/>
  <cp:lastModifiedBy>Sue Matthews</cp:lastModifiedBy>
  <cp:revision>2</cp:revision>
  <dcterms:created xsi:type="dcterms:W3CDTF">2024-03-12T07:58:00Z</dcterms:created>
  <dcterms:modified xsi:type="dcterms:W3CDTF">2024-03-12T07:58:00Z</dcterms:modified>
</cp:coreProperties>
</file>